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4630" w14:textId="4A50A993" w:rsidR="00057DCB" w:rsidRPr="00057DCB" w:rsidRDefault="00057DCB" w:rsidP="00057DC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Charity Commission N</w:t>
      </w:r>
      <w:r w:rsidRPr="002835BC">
        <w:rPr>
          <w:rFonts w:ascii="Arial" w:hAnsi="Arial" w:cs="Arial"/>
          <w:b/>
          <w:sz w:val="28"/>
          <w:szCs w:val="28"/>
        </w:rPr>
        <w:t>otice</w:t>
      </w:r>
    </w:p>
    <w:p w14:paraId="19A711FB" w14:textId="77777777" w:rsidR="00CB1B48" w:rsidRPr="00CB1B48" w:rsidRDefault="00CB1B48" w:rsidP="00452245">
      <w:pPr>
        <w:rPr>
          <w:rFonts w:ascii="Arial" w:hAnsi="Arial" w:cs="Arial"/>
          <w:sz w:val="28"/>
          <w:szCs w:val="28"/>
        </w:rPr>
      </w:pPr>
    </w:p>
    <w:p w14:paraId="37559D51" w14:textId="77777777" w:rsidR="00C86785" w:rsidRPr="00C86785" w:rsidRDefault="00C86785" w:rsidP="00C86785">
      <w:pPr>
        <w:pStyle w:val="SchemeTitleUC"/>
        <w:rPr>
          <w:rFonts w:ascii="Arial" w:hAnsi="Arial" w:cs="Arial"/>
          <w:sz w:val="28"/>
          <w:szCs w:val="28"/>
        </w:rPr>
      </w:pPr>
      <w:r w:rsidRPr="00C86785">
        <w:rPr>
          <w:rFonts w:ascii="Arial" w:hAnsi="Arial" w:cs="Arial"/>
          <w:sz w:val="28"/>
          <w:szCs w:val="28"/>
        </w:rPr>
        <w:t>the colehaven trust (1091937 - 3)</w:t>
      </w:r>
    </w:p>
    <w:p w14:paraId="6A80F062" w14:textId="77777777" w:rsidR="00C86785" w:rsidRPr="00C86785" w:rsidRDefault="00C86785" w:rsidP="00C86785">
      <w:pPr>
        <w:pStyle w:val="SchemeTitleLC"/>
        <w:rPr>
          <w:rFonts w:ascii="Arial" w:hAnsi="Arial" w:cs="Arial"/>
          <w:b/>
          <w:bCs/>
          <w:sz w:val="28"/>
          <w:szCs w:val="28"/>
        </w:rPr>
      </w:pPr>
      <w:r w:rsidRPr="00C86785">
        <w:rPr>
          <w:rFonts w:ascii="Arial" w:hAnsi="Arial" w:cs="Arial"/>
          <w:b/>
          <w:bCs/>
          <w:sz w:val="28"/>
          <w:szCs w:val="28"/>
        </w:rPr>
        <w:t>THE ELLEN STANLEY COLEMAN COLEHAVEN TRUST (1091937 – 4)</w:t>
      </w:r>
    </w:p>
    <w:p w14:paraId="6F92D623" w14:textId="77777777" w:rsidR="00C86785" w:rsidRPr="00C86785" w:rsidRDefault="00C86785" w:rsidP="00C86785">
      <w:pPr>
        <w:pStyle w:val="SchemeTitleUC"/>
        <w:rPr>
          <w:rFonts w:ascii="Arial" w:hAnsi="Arial" w:cs="Arial"/>
          <w:bCs/>
          <w:sz w:val="28"/>
          <w:szCs w:val="28"/>
        </w:rPr>
      </w:pPr>
      <w:r w:rsidRPr="00C86785">
        <w:rPr>
          <w:rFonts w:ascii="Arial" w:hAnsi="Arial" w:cs="Arial"/>
          <w:bCs/>
          <w:sz w:val="28"/>
          <w:szCs w:val="28"/>
        </w:rPr>
        <w:t xml:space="preserve">CHARITY OF JOB MARSTON (1091937 – 7) </w:t>
      </w:r>
    </w:p>
    <w:p w14:paraId="383D006A" w14:textId="77777777" w:rsidR="00C86785" w:rsidRPr="00C86785" w:rsidRDefault="00C86785" w:rsidP="00C86785">
      <w:pPr>
        <w:pStyle w:val="SchemeTitleUC"/>
        <w:rPr>
          <w:rFonts w:ascii="Arial" w:hAnsi="Arial" w:cs="Arial"/>
          <w:sz w:val="28"/>
          <w:szCs w:val="28"/>
        </w:rPr>
      </w:pPr>
      <w:r w:rsidRPr="00C86785">
        <w:rPr>
          <w:rFonts w:ascii="Arial" w:hAnsi="Arial" w:cs="Arial"/>
          <w:b w:val="0"/>
          <w:caps w:val="0"/>
          <w:sz w:val="28"/>
          <w:szCs w:val="28"/>
        </w:rPr>
        <w:t xml:space="preserve">and will also affect the trusts of </w:t>
      </w:r>
    </w:p>
    <w:p w14:paraId="1745AB0B" w14:textId="77777777" w:rsidR="00C86785" w:rsidRPr="00C86785" w:rsidRDefault="00C86785" w:rsidP="00C86785">
      <w:pPr>
        <w:pStyle w:val="SchemeTitleLC"/>
        <w:rPr>
          <w:rFonts w:ascii="Arial" w:hAnsi="Arial" w:cs="Arial"/>
          <w:b/>
          <w:bCs/>
          <w:sz w:val="28"/>
          <w:szCs w:val="28"/>
        </w:rPr>
      </w:pPr>
      <w:r w:rsidRPr="00C86785">
        <w:rPr>
          <w:rFonts w:ascii="Arial" w:hAnsi="Arial" w:cs="Arial"/>
          <w:b/>
          <w:bCs/>
          <w:sz w:val="28"/>
          <w:szCs w:val="28"/>
        </w:rPr>
        <w:t>YARDLEY GREAT TRUST (1091937-5)</w:t>
      </w:r>
    </w:p>
    <w:p w14:paraId="2AA5F0E0" w14:textId="1BA22AEE" w:rsidR="00C97BE5" w:rsidRPr="00C97BE5" w:rsidRDefault="00C97BE5" w:rsidP="00C86785">
      <w:pPr>
        <w:pStyle w:val="SchemeTitleUC"/>
        <w:jc w:val="left"/>
        <w:rPr>
          <w:rFonts w:ascii="Arial" w:hAnsi="Arial" w:cs="Arial"/>
          <w:b w:val="0"/>
          <w:bCs/>
          <w:szCs w:val="24"/>
        </w:rPr>
      </w:pPr>
    </w:p>
    <w:p w14:paraId="219DE9EA" w14:textId="77777777" w:rsidR="00CB1B48" w:rsidRDefault="00CB1B48" w:rsidP="00CB1B48">
      <w:pPr>
        <w:rPr>
          <w:rFonts w:ascii="Arial" w:hAnsi="Arial" w:cs="Arial"/>
          <w:sz w:val="28"/>
          <w:szCs w:val="28"/>
        </w:rPr>
      </w:pPr>
    </w:p>
    <w:p w14:paraId="3ED07981" w14:textId="5E102991" w:rsidR="00D468B7" w:rsidRDefault="00B65BFD" w:rsidP="004D625E">
      <w:pPr>
        <w:rPr>
          <w:rFonts w:ascii="Arial" w:hAnsi="Arial" w:cs="Arial"/>
          <w:sz w:val="28"/>
          <w:szCs w:val="28"/>
        </w:rPr>
      </w:pPr>
      <w:r w:rsidRPr="002835BC">
        <w:rPr>
          <w:rFonts w:ascii="Arial" w:hAnsi="Arial" w:cs="Arial"/>
          <w:sz w:val="28"/>
          <w:szCs w:val="28"/>
        </w:rPr>
        <w:t xml:space="preserve">The </w:t>
      </w:r>
      <w:r w:rsidR="00ED6294">
        <w:rPr>
          <w:rFonts w:ascii="Arial" w:hAnsi="Arial" w:cs="Arial"/>
          <w:sz w:val="28"/>
          <w:szCs w:val="28"/>
        </w:rPr>
        <w:t xml:space="preserve">Charity </w:t>
      </w:r>
      <w:r w:rsidRPr="002835BC">
        <w:rPr>
          <w:rFonts w:ascii="Arial" w:hAnsi="Arial" w:cs="Arial"/>
          <w:sz w:val="28"/>
          <w:szCs w:val="28"/>
        </w:rPr>
        <w:t>Commission is considering making a</w:t>
      </w:r>
      <w:r w:rsidR="00B86B5F" w:rsidRPr="002835BC">
        <w:rPr>
          <w:rFonts w:ascii="Arial" w:hAnsi="Arial" w:cs="Arial"/>
          <w:sz w:val="28"/>
          <w:szCs w:val="28"/>
        </w:rPr>
        <w:t xml:space="preserve"> scheme</w:t>
      </w:r>
      <w:r w:rsidR="00057DCB">
        <w:rPr>
          <w:rFonts w:ascii="Arial" w:hAnsi="Arial" w:cs="Arial"/>
          <w:sz w:val="28"/>
          <w:szCs w:val="28"/>
        </w:rPr>
        <w:t xml:space="preserve"> for th</w:t>
      </w:r>
      <w:r w:rsidR="00C63ABE">
        <w:rPr>
          <w:rFonts w:ascii="Arial" w:hAnsi="Arial" w:cs="Arial"/>
          <w:sz w:val="28"/>
          <w:szCs w:val="28"/>
        </w:rPr>
        <w:t xml:space="preserve">e above charities. </w:t>
      </w:r>
      <w:r w:rsidR="002D23AD" w:rsidRPr="002835BC">
        <w:rPr>
          <w:rFonts w:ascii="Arial" w:hAnsi="Arial" w:cs="Arial"/>
          <w:sz w:val="28"/>
          <w:szCs w:val="28"/>
        </w:rPr>
        <w:t xml:space="preserve"> </w:t>
      </w:r>
      <w:r w:rsidR="004D625E">
        <w:rPr>
          <w:rFonts w:ascii="Arial" w:hAnsi="Arial" w:cs="Arial"/>
          <w:sz w:val="28"/>
          <w:szCs w:val="28"/>
        </w:rPr>
        <w:t xml:space="preserve"> </w:t>
      </w:r>
      <w:r w:rsidR="00057DCB" w:rsidRPr="004115EA">
        <w:rPr>
          <w:rFonts w:ascii="Arial" w:hAnsi="Arial" w:cs="Arial"/>
          <w:sz w:val="28"/>
          <w:szCs w:val="28"/>
        </w:rPr>
        <w:t xml:space="preserve">The </w:t>
      </w:r>
      <w:r w:rsidR="00D05A55">
        <w:rPr>
          <w:rFonts w:ascii="Arial" w:hAnsi="Arial" w:cs="Arial"/>
          <w:sz w:val="28"/>
          <w:szCs w:val="28"/>
        </w:rPr>
        <w:t>s</w:t>
      </w:r>
      <w:r w:rsidR="00057DCB" w:rsidRPr="004115EA">
        <w:rPr>
          <w:rFonts w:ascii="Arial" w:hAnsi="Arial" w:cs="Arial"/>
          <w:sz w:val="28"/>
          <w:szCs w:val="28"/>
        </w:rPr>
        <w:t>cheme</w:t>
      </w:r>
      <w:r w:rsidR="00323CDB" w:rsidRPr="004115EA">
        <w:rPr>
          <w:rFonts w:ascii="Arial" w:hAnsi="Arial" w:cs="Arial"/>
          <w:sz w:val="28"/>
          <w:szCs w:val="28"/>
        </w:rPr>
        <w:t xml:space="preserve">, if made, </w:t>
      </w:r>
      <w:r w:rsidR="00057DCB" w:rsidRPr="004115EA">
        <w:rPr>
          <w:rFonts w:ascii="Arial" w:hAnsi="Arial" w:cs="Arial"/>
          <w:sz w:val="28"/>
          <w:szCs w:val="28"/>
        </w:rPr>
        <w:t>w</w:t>
      </w:r>
      <w:r w:rsidR="00323CDB" w:rsidRPr="004115EA">
        <w:rPr>
          <w:rFonts w:ascii="Arial" w:hAnsi="Arial" w:cs="Arial"/>
          <w:sz w:val="28"/>
          <w:szCs w:val="28"/>
        </w:rPr>
        <w:t xml:space="preserve">ould </w:t>
      </w:r>
      <w:r w:rsidR="007A2909">
        <w:rPr>
          <w:rFonts w:ascii="Arial" w:hAnsi="Arial" w:cs="Arial"/>
          <w:sz w:val="28"/>
          <w:szCs w:val="28"/>
        </w:rPr>
        <w:t xml:space="preserve">merge the </w:t>
      </w:r>
      <w:r w:rsidR="00CF5D73">
        <w:rPr>
          <w:rFonts w:ascii="Arial" w:hAnsi="Arial" w:cs="Arial"/>
          <w:sz w:val="28"/>
          <w:szCs w:val="28"/>
        </w:rPr>
        <w:t xml:space="preserve">first three </w:t>
      </w:r>
      <w:r w:rsidR="007A2909">
        <w:rPr>
          <w:rFonts w:ascii="Arial" w:hAnsi="Arial" w:cs="Arial"/>
          <w:sz w:val="28"/>
          <w:szCs w:val="28"/>
        </w:rPr>
        <w:t xml:space="preserve">charities into one charity. </w:t>
      </w:r>
    </w:p>
    <w:p w14:paraId="466E4F21" w14:textId="77777777" w:rsidR="004D625E" w:rsidRDefault="004D625E" w:rsidP="004D625E">
      <w:pPr>
        <w:rPr>
          <w:rFonts w:ascii="Arial" w:hAnsi="Arial" w:cs="Arial"/>
          <w:sz w:val="28"/>
          <w:szCs w:val="28"/>
        </w:rPr>
      </w:pPr>
    </w:p>
    <w:p w14:paraId="44358B5C" w14:textId="383564E8" w:rsidR="004D625E" w:rsidRDefault="004D625E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objects of the merged charity would be about the </w:t>
      </w:r>
      <w:r w:rsidR="006E398F">
        <w:rPr>
          <w:rFonts w:ascii="Arial" w:hAnsi="Arial" w:cs="Arial"/>
          <w:sz w:val="28"/>
          <w:szCs w:val="28"/>
        </w:rPr>
        <w:t>relief of need in</w:t>
      </w:r>
      <w:r w:rsidR="00CF5D73">
        <w:rPr>
          <w:rFonts w:ascii="Arial" w:hAnsi="Arial" w:cs="Arial"/>
          <w:sz w:val="28"/>
          <w:szCs w:val="28"/>
        </w:rPr>
        <w:t xml:space="preserve"> Birmingham</w:t>
      </w:r>
      <w:r w:rsidR="00EC639A">
        <w:rPr>
          <w:rFonts w:ascii="Arial" w:hAnsi="Arial" w:cs="Arial"/>
          <w:sz w:val="28"/>
          <w:szCs w:val="28"/>
        </w:rPr>
        <w:t xml:space="preserve"> &amp; surrounding areas</w:t>
      </w:r>
      <w:r w:rsidR="00CF5D73">
        <w:rPr>
          <w:rFonts w:ascii="Arial" w:hAnsi="Arial" w:cs="Arial"/>
          <w:sz w:val="28"/>
          <w:szCs w:val="28"/>
        </w:rPr>
        <w:t xml:space="preserve">. </w:t>
      </w:r>
      <w:r w:rsidR="003B3EA7">
        <w:rPr>
          <w:rFonts w:ascii="Arial" w:hAnsi="Arial" w:cs="Arial"/>
          <w:sz w:val="28"/>
          <w:szCs w:val="28"/>
        </w:rPr>
        <w:t xml:space="preserve"> </w:t>
      </w:r>
    </w:p>
    <w:p w14:paraId="0379E90C" w14:textId="77777777" w:rsidR="00AB16FF" w:rsidRDefault="00AB16FF" w:rsidP="004D625E">
      <w:pPr>
        <w:rPr>
          <w:rFonts w:ascii="Arial" w:hAnsi="Arial" w:cs="Arial"/>
          <w:sz w:val="28"/>
          <w:szCs w:val="28"/>
        </w:rPr>
      </w:pPr>
    </w:p>
    <w:p w14:paraId="0E26F040" w14:textId="4975FA5C" w:rsidR="008D5802" w:rsidRDefault="001C097D" w:rsidP="004D625E">
      <w:pPr>
        <w:rPr>
          <w:rFonts w:ascii="Arial" w:hAnsi="Arial" w:cs="Arial"/>
          <w:sz w:val="28"/>
          <w:szCs w:val="28"/>
        </w:rPr>
      </w:pPr>
      <w:r w:rsidRPr="001C097D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1C097D">
        <w:rPr>
          <w:rFonts w:ascii="Arial" w:hAnsi="Arial" w:cs="Arial"/>
          <w:sz w:val="28"/>
          <w:szCs w:val="28"/>
        </w:rPr>
        <w:t>almshouses</w:t>
      </w:r>
      <w:proofErr w:type="spellEnd"/>
      <w:r w:rsidRPr="001C097D">
        <w:rPr>
          <w:rFonts w:ascii="Arial" w:hAnsi="Arial" w:cs="Arial"/>
          <w:sz w:val="28"/>
          <w:szCs w:val="28"/>
        </w:rPr>
        <w:t xml:space="preserve"> of </w:t>
      </w:r>
      <w:r w:rsidR="00CF5D73" w:rsidRPr="00C86785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CF5D73">
        <w:rPr>
          <w:rFonts w:ascii="Arial" w:hAnsi="Arial" w:cs="Arial"/>
          <w:sz w:val="28"/>
          <w:szCs w:val="28"/>
        </w:rPr>
        <w:t>C</w:t>
      </w:r>
      <w:r w:rsidR="00CF5D73" w:rsidRPr="00C86785">
        <w:rPr>
          <w:rFonts w:ascii="Arial" w:hAnsi="Arial" w:cs="Arial"/>
          <w:sz w:val="28"/>
          <w:szCs w:val="28"/>
        </w:rPr>
        <w:t>olehaven</w:t>
      </w:r>
      <w:proofErr w:type="spellEnd"/>
      <w:r w:rsidR="00CF5D73" w:rsidRPr="00C86785">
        <w:rPr>
          <w:rFonts w:ascii="Arial" w:hAnsi="Arial" w:cs="Arial"/>
          <w:sz w:val="28"/>
          <w:szCs w:val="28"/>
        </w:rPr>
        <w:t xml:space="preserve"> </w:t>
      </w:r>
      <w:r w:rsidR="00CF5D73">
        <w:rPr>
          <w:rFonts w:ascii="Arial" w:hAnsi="Arial" w:cs="Arial"/>
          <w:sz w:val="28"/>
          <w:szCs w:val="28"/>
        </w:rPr>
        <w:t>T</w:t>
      </w:r>
      <w:r w:rsidR="00CF5D73" w:rsidRPr="00C86785">
        <w:rPr>
          <w:rFonts w:ascii="Arial" w:hAnsi="Arial" w:cs="Arial"/>
          <w:sz w:val="28"/>
          <w:szCs w:val="28"/>
        </w:rPr>
        <w:t>rust</w:t>
      </w:r>
      <w:r w:rsidRPr="001C097D">
        <w:rPr>
          <w:rFonts w:ascii="Arial" w:hAnsi="Arial" w:cs="Arial"/>
          <w:sz w:val="28"/>
          <w:szCs w:val="28"/>
        </w:rPr>
        <w:t xml:space="preserve"> listed will continue to be held as </w:t>
      </w:r>
      <w:proofErr w:type="spellStart"/>
      <w:r w:rsidRPr="001C097D">
        <w:rPr>
          <w:rFonts w:ascii="Arial" w:hAnsi="Arial" w:cs="Arial"/>
          <w:sz w:val="28"/>
          <w:szCs w:val="28"/>
        </w:rPr>
        <w:t>almshou</w:t>
      </w:r>
      <w:r>
        <w:rPr>
          <w:rFonts w:ascii="Arial" w:hAnsi="Arial" w:cs="Arial"/>
          <w:sz w:val="28"/>
          <w:szCs w:val="28"/>
        </w:rPr>
        <w:t>s</w:t>
      </w:r>
      <w:r w:rsidRPr="001C097D">
        <w:rPr>
          <w:rFonts w:ascii="Arial" w:hAnsi="Arial" w:cs="Arial"/>
          <w:sz w:val="28"/>
          <w:szCs w:val="28"/>
        </w:rPr>
        <w:t>es</w:t>
      </w:r>
      <w:proofErr w:type="spellEnd"/>
      <w:r w:rsidRPr="001C097D">
        <w:rPr>
          <w:rFonts w:ascii="Arial" w:hAnsi="Arial" w:cs="Arial"/>
          <w:sz w:val="28"/>
          <w:szCs w:val="28"/>
        </w:rPr>
        <w:t xml:space="preserve"> in the new merged charity.</w:t>
      </w:r>
    </w:p>
    <w:p w14:paraId="2675E53D" w14:textId="77777777" w:rsidR="005B37FA" w:rsidRDefault="005B37FA" w:rsidP="004D625E">
      <w:pPr>
        <w:rPr>
          <w:rFonts w:ascii="Arial" w:hAnsi="Arial" w:cs="Arial"/>
          <w:sz w:val="28"/>
          <w:szCs w:val="28"/>
        </w:rPr>
      </w:pPr>
    </w:p>
    <w:p w14:paraId="4835A029" w14:textId="1B55A1E0" w:rsidR="005B37FA" w:rsidRPr="001C097D" w:rsidRDefault="005B37FA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of the property of the Ya</w:t>
      </w:r>
      <w:r w:rsidR="00451551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dley Great Trust will be transferred to the new merged charity. The care home and </w:t>
      </w:r>
      <w:proofErr w:type="spellStart"/>
      <w:r>
        <w:rPr>
          <w:rFonts w:ascii="Arial" w:hAnsi="Arial" w:cs="Arial"/>
          <w:sz w:val="28"/>
          <w:szCs w:val="28"/>
        </w:rPr>
        <w:t>almshouses</w:t>
      </w:r>
      <w:proofErr w:type="spellEnd"/>
      <w:r>
        <w:rPr>
          <w:rFonts w:ascii="Arial" w:hAnsi="Arial" w:cs="Arial"/>
          <w:sz w:val="28"/>
          <w:szCs w:val="28"/>
        </w:rPr>
        <w:t xml:space="preserve"> will continue to be held for those purposes. </w:t>
      </w:r>
    </w:p>
    <w:p w14:paraId="4BDF23C3" w14:textId="77777777" w:rsidR="001C097D" w:rsidRDefault="001C097D" w:rsidP="004D625E">
      <w:pPr>
        <w:rPr>
          <w:rFonts w:ascii="Arial" w:hAnsi="Arial" w:cs="Arial"/>
          <w:sz w:val="28"/>
          <w:szCs w:val="28"/>
        </w:rPr>
      </w:pPr>
    </w:p>
    <w:p w14:paraId="3A452EE0" w14:textId="01A9CB97" w:rsidR="008D5802" w:rsidRDefault="008D5802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new merged charity would be called</w:t>
      </w:r>
      <w:r w:rsidR="00835635">
        <w:rPr>
          <w:rFonts w:ascii="Arial" w:hAnsi="Arial" w:cs="Arial"/>
          <w:sz w:val="28"/>
          <w:szCs w:val="28"/>
        </w:rPr>
        <w:t xml:space="preserve"> the</w:t>
      </w:r>
      <w:r w:rsidR="005B37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B37FA">
        <w:rPr>
          <w:rFonts w:ascii="Arial" w:hAnsi="Arial" w:cs="Arial"/>
          <w:sz w:val="28"/>
          <w:szCs w:val="28"/>
        </w:rPr>
        <w:t>The</w:t>
      </w:r>
      <w:proofErr w:type="spellEnd"/>
      <w:r w:rsidR="005B37FA">
        <w:rPr>
          <w:rFonts w:ascii="Arial" w:hAnsi="Arial" w:cs="Arial"/>
          <w:sz w:val="28"/>
          <w:szCs w:val="28"/>
        </w:rPr>
        <w:t xml:space="preserve"> Yardley Charities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9E650D6" w14:textId="41139924" w:rsidR="008D5802" w:rsidRDefault="008D5802" w:rsidP="004D625E">
      <w:pPr>
        <w:rPr>
          <w:rFonts w:ascii="Arial" w:hAnsi="Arial" w:cs="Arial"/>
          <w:sz w:val="28"/>
          <w:szCs w:val="28"/>
        </w:rPr>
      </w:pPr>
    </w:p>
    <w:p w14:paraId="5E5C8488" w14:textId="50C6C5D4" w:rsidR="008D5802" w:rsidRDefault="008D5802" w:rsidP="004D62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9A3646">
        <w:rPr>
          <w:rFonts w:ascii="Arial" w:hAnsi="Arial" w:cs="Arial"/>
          <w:sz w:val="28"/>
          <w:szCs w:val="28"/>
        </w:rPr>
        <w:t>trustee</w:t>
      </w:r>
      <w:r>
        <w:rPr>
          <w:rFonts w:ascii="Arial" w:hAnsi="Arial" w:cs="Arial"/>
          <w:sz w:val="28"/>
          <w:szCs w:val="28"/>
        </w:rPr>
        <w:t xml:space="preserve"> wou</w:t>
      </w:r>
      <w:r w:rsidR="009A3646">
        <w:rPr>
          <w:rFonts w:ascii="Arial" w:hAnsi="Arial" w:cs="Arial"/>
          <w:sz w:val="28"/>
          <w:szCs w:val="28"/>
        </w:rPr>
        <w:t>ld</w:t>
      </w:r>
      <w:r>
        <w:rPr>
          <w:rFonts w:ascii="Arial" w:hAnsi="Arial" w:cs="Arial"/>
          <w:sz w:val="28"/>
          <w:szCs w:val="28"/>
        </w:rPr>
        <w:t xml:space="preserve"> be </w:t>
      </w:r>
      <w:r w:rsidR="009A3646">
        <w:rPr>
          <w:rFonts w:ascii="Arial" w:hAnsi="Arial" w:cs="Arial"/>
          <w:sz w:val="28"/>
          <w:szCs w:val="28"/>
        </w:rPr>
        <w:t>the Mason Yardley Trust (1179890)</w:t>
      </w:r>
      <w:r w:rsidR="00B04B9C">
        <w:rPr>
          <w:rFonts w:ascii="Arial" w:hAnsi="Arial" w:cs="Arial"/>
          <w:sz w:val="28"/>
          <w:szCs w:val="28"/>
        </w:rPr>
        <w:t>.</w:t>
      </w:r>
    </w:p>
    <w:p w14:paraId="27845FDD" w14:textId="77777777" w:rsidR="00AC47C7" w:rsidRDefault="00AC47C7" w:rsidP="004D625E">
      <w:pPr>
        <w:rPr>
          <w:rFonts w:ascii="Arial" w:hAnsi="Arial" w:cs="Arial"/>
          <w:sz w:val="28"/>
          <w:szCs w:val="28"/>
        </w:rPr>
      </w:pPr>
    </w:p>
    <w:p w14:paraId="5034FD20" w14:textId="5A7E5AFD" w:rsidR="00847B03" w:rsidRDefault="00847B03" w:rsidP="00A923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draft </w:t>
      </w:r>
      <w:r w:rsidR="00D05A5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cheme can be seen at the following link:</w:t>
      </w:r>
    </w:p>
    <w:p w14:paraId="6CB34DF7" w14:textId="77777777" w:rsidR="00847B03" w:rsidRDefault="00847B03" w:rsidP="00A92301"/>
    <w:p w14:paraId="7BB262B2" w14:textId="01A74D46" w:rsidR="00D54865" w:rsidRDefault="00452A1F" w:rsidP="00A92301">
      <w:pPr>
        <w:rPr>
          <w:rFonts w:ascii="Arial" w:hAnsi="Arial" w:cs="Arial"/>
          <w:sz w:val="28"/>
          <w:szCs w:val="28"/>
        </w:rPr>
      </w:pPr>
      <w:hyperlink r:id="rId8" w:history="1">
        <w:r w:rsidRPr="00433261">
          <w:rPr>
            <w:rStyle w:val="Hyperlink"/>
            <w:rFonts w:ascii="Arial" w:hAnsi="Arial" w:cs="Arial"/>
            <w:sz w:val="28"/>
            <w:szCs w:val="28"/>
          </w:rPr>
          <w:t>apps.charitycommission.gov.uk/schemesdefault.aspx</w:t>
        </w:r>
      </w:hyperlink>
    </w:p>
    <w:p w14:paraId="0CA2324F" w14:textId="77777777" w:rsidR="005B37FA" w:rsidRDefault="005B37FA" w:rsidP="00A92301">
      <w:pPr>
        <w:rPr>
          <w:rFonts w:ascii="Arial" w:hAnsi="Arial" w:cs="Arial"/>
          <w:sz w:val="28"/>
          <w:szCs w:val="28"/>
        </w:rPr>
      </w:pPr>
    </w:p>
    <w:p w14:paraId="4D870FF6" w14:textId="7AB0A134" w:rsidR="00D54865" w:rsidRPr="00B07218" w:rsidRDefault="00D54865" w:rsidP="00D54865">
      <w:pPr>
        <w:ind w:right="176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If you have any issues accessing the Scheme, please contact the Charity Commission on </w:t>
      </w:r>
      <w:r w:rsidRPr="00B54333">
        <w:rPr>
          <w:rFonts w:ascii="Arial" w:hAnsi="Arial" w:cs="Arial"/>
          <w:sz w:val="28"/>
          <w:szCs w:val="28"/>
        </w:rPr>
        <w:t>0300 066 9197</w:t>
      </w:r>
      <w:r>
        <w:rPr>
          <w:rFonts w:ascii="Arial" w:hAnsi="Arial" w:cs="Arial"/>
          <w:sz w:val="28"/>
          <w:szCs w:val="28"/>
        </w:rPr>
        <w:t>.</w:t>
      </w:r>
    </w:p>
    <w:p w14:paraId="517C3D3D" w14:textId="77777777" w:rsidR="00D54865" w:rsidRPr="00B54333" w:rsidRDefault="00D54865" w:rsidP="00D54865">
      <w:pPr>
        <w:ind w:left="176" w:right="176"/>
        <w:rPr>
          <w:rFonts w:ascii="Arial" w:hAnsi="Arial" w:cs="Arial"/>
          <w:sz w:val="28"/>
          <w:szCs w:val="28"/>
          <w:lang w:val="en"/>
        </w:rPr>
      </w:pPr>
    </w:p>
    <w:p w14:paraId="26462414" w14:textId="0EED937C" w:rsidR="00D54865" w:rsidRPr="00FD44D1" w:rsidRDefault="00D54865" w:rsidP="00955951">
      <w:pPr>
        <w:ind w:right="176"/>
        <w:rPr>
          <w:rFonts w:ascii="Arial" w:hAnsi="Arial" w:cs="Arial"/>
          <w:b/>
          <w:bCs/>
          <w:sz w:val="28"/>
          <w:szCs w:val="28"/>
        </w:rPr>
      </w:pPr>
      <w:r w:rsidRPr="00B07218">
        <w:rPr>
          <w:rFonts w:ascii="Arial" w:hAnsi="Arial" w:cs="Arial"/>
          <w:sz w:val="28"/>
          <w:szCs w:val="28"/>
        </w:rPr>
        <w:t xml:space="preserve">Comments or representations on these proposals can be made to the Commission within one month from </w:t>
      </w:r>
      <w:r w:rsidR="00672798">
        <w:rPr>
          <w:rFonts w:ascii="Arial" w:hAnsi="Arial" w:cs="Arial"/>
          <w:sz w:val="28"/>
          <w:szCs w:val="28"/>
        </w:rPr>
        <w:t>16</w:t>
      </w:r>
      <w:r w:rsidR="00672798" w:rsidRPr="00672798">
        <w:rPr>
          <w:rFonts w:ascii="Arial" w:hAnsi="Arial" w:cs="Arial"/>
          <w:sz w:val="28"/>
          <w:szCs w:val="28"/>
          <w:vertAlign w:val="superscript"/>
        </w:rPr>
        <w:t>th</w:t>
      </w:r>
      <w:r w:rsidR="00672798">
        <w:rPr>
          <w:rFonts w:ascii="Arial" w:hAnsi="Arial" w:cs="Arial"/>
          <w:sz w:val="28"/>
          <w:szCs w:val="28"/>
        </w:rPr>
        <w:t xml:space="preserve"> February 2026 </w:t>
      </w:r>
      <w:r w:rsidRPr="00B07218">
        <w:rPr>
          <w:rFonts w:ascii="Arial" w:hAnsi="Arial" w:cs="Arial"/>
          <w:sz w:val="28"/>
          <w:szCs w:val="28"/>
        </w:rPr>
        <w:t xml:space="preserve">by completing the form on our website.  Please quote </w:t>
      </w:r>
      <w:r w:rsidR="00955951">
        <w:rPr>
          <w:rFonts w:ascii="Arial" w:hAnsi="Arial" w:cs="Arial"/>
          <w:sz w:val="28"/>
          <w:szCs w:val="28"/>
        </w:rPr>
        <w:t>NJ/</w:t>
      </w:r>
      <w:r w:rsidR="00FD44D1">
        <w:rPr>
          <w:rFonts w:ascii="Arial" w:hAnsi="Arial" w:cs="Arial"/>
          <w:sz w:val="28"/>
          <w:szCs w:val="28"/>
        </w:rPr>
        <w:t>c-167377</w:t>
      </w:r>
    </w:p>
    <w:sectPr w:rsidR="00D54865" w:rsidRPr="00FD4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A9F"/>
    <w:multiLevelType w:val="multilevel"/>
    <w:tmpl w:val="E4646FA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89780B"/>
    <w:multiLevelType w:val="hybridMultilevel"/>
    <w:tmpl w:val="212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3B"/>
    <w:multiLevelType w:val="hybridMultilevel"/>
    <w:tmpl w:val="D3C6F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F45C1"/>
    <w:multiLevelType w:val="hybridMultilevel"/>
    <w:tmpl w:val="5C72F0F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70221860"/>
    <w:multiLevelType w:val="multilevel"/>
    <w:tmpl w:val="C31E0624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25"/>
        </w:tabs>
        <w:ind w:left="142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2131"/>
        </w:tabs>
        <w:ind w:left="2131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lowerRoman"/>
      <w:lvlText w:val="(%4)"/>
      <w:lvlJc w:val="left"/>
      <w:pPr>
        <w:tabs>
          <w:tab w:val="num" w:pos="2837"/>
        </w:tabs>
        <w:ind w:left="2837" w:hanging="706"/>
      </w:pPr>
      <w:rPr>
        <w:rFonts w:ascii="Arial" w:hAnsi="Arial" w:cs="Arial" w:hint="default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542"/>
        </w:tabs>
        <w:ind w:left="3542" w:hanging="705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248"/>
        </w:tabs>
        <w:ind w:left="4248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4"/>
        </w:tabs>
        <w:ind w:left="5674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79"/>
        </w:tabs>
        <w:ind w:left="6379" w:hanging="705"/>
      </w:pPr>
      <w:rPr>
        <w:rFonts w:hint="default"/>
      </w:rPr>
    </w:lvl>
  </w:abstractNum>
  <w:num w:numId="1" w16cid:durableId="538712280">
    <w:abstractNumId w:val="0"/>
  </w:num>
  <w:num w:numId="2" w16cid:durableId="54551091">
    <w:abstractNumId w:val="3"/>
  </w:num>
  <w:num w:numId="3" w16cid:durableId="498692484">
    <w:abstractNumId w:val="2"/>
  </w:num>
  <w:num w:numId="4" w16cid:durableId="893271568">
    <w:abstractNumId w:val="1"/>
  </w:num>
  <w:num w:numId="5" w16cid:durableId="63518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69"/>
    <w:rsid w:val="000016CD"/>
    <w:rsid w:val="00012642"/>
    <w:rsid w:val="00013C9E"/>
    <w:rsid w:val="000248EB"/>
    <w:rsid w:val="00041C24"/>
    <w:rsid w:val="00053A46"/>
    <w:rsid w:val="00054F28"/>
    <w:rsid w:val="00057DCB"/>
    <w:rsid w:val="00071B66"/>
    <w:rsid w:val="00086D18"/>
    <w:rsid w:val="000B3D84"/>
    <w:rsid w:val="000B461A"/>
    <w:rsid w:val="000B5F3B"/>
    <w:rsid w:val="000D028E"/>
    <w:rsid w:val="000D497E"/>
    <w:rsid w:val="00111D60"/>
    <w:rsid w:val="001214D2"/>
    <w:rsid w:val="00137E27"/>
    <w:rsid w:val="00155DAC"/>
    <w:rsid w:val="001661CC"/>
    <w:rsid w:val="001719FF"/>
    <w:rsid w:val="00171A7A"/>
    <w:rsid w:val="0017250B"/>
    <w:rsid w:val="001A3DAE"/>
    <w:rsid w:val="001B05B9"/>
    <w:rsid w:val="001C097D"/>
    <w:rsid w:val="001C18DD"/>
    <w:rsid w:val="001D0428"/>
    <w:rsid w:val="001E4E69"/>
    <w:rsid w:val="001E517E"/>
    <w:rsid w:val="002050AB"/>
    <w:rsid w:val="0021473B"/>
    <w:rsid w:val="0022422A"/>
    <w:rsid w:val="0022688D"/>
    <w:rsid w:val="00230C9D"/>
    <w:rsid w:val="0023604F"/>
    <w:rsid w:val="00237641"/>
    <w:rsid w:val="00245600"/>
    <w:rsid w:val="00263239"/>
    <w:rsid w:val="00267487"/>
    <w:rsid w:val="00271695"/>
    <w:rsid w:val="00275A3D"/>
    <w:rsid w:val="002835BC"/>
    <w:rsid w:val="00294C1F"/>
    <w:rsid w:val="002950EC"/>
    <w:rsid w:val="002A5576"/>
    <w:rsid w:val="002C2357"/>
    <w:rsid w:val="002D23AD"/>
    <w:rsid w:val="002D59E0"/>
    <w:rsid w:val="002D6895"/>
    <w:rsid w:val="00320756"/>
    <w:rsid w:val="00323CDB"/>
    <w:rsid w:val="003321C8"/>
    <w:rsid w:val="003644A7"/>
    <w:rsid w:val="00370045"/>
    <w:rsid w:val="003712E7"/>
    <w:rsid w:val="00381B2A"/>
    <w:rsid w:val="0039082B"/>
    <w:rsid w:val="003A484C"/>
    <w:rsid w:val="003B3EA7"/>
    <w:rsid w:val="003B7B22"/>
    <w:rsid w:val="003D23B1"/>
    <w:rsid w:val="003D606F"/>
    <w:rsid w:val="003D639E"/>
    <w:rsid w:val="003E0C2F"/>
    <w:rsid w:val="003E1037"/>
    <w:rsid w:val="003E39EC"/>
    <w:rsid w:val="003E3C30"/>
    <w:rsid w:val="003F23AF"/>
    <w:rsid w:val="003F749C"/>
    <w:rsid w:val="004115EA"/>
    <w:rsid w:val="0042543B"/>
    <w:rsid w:val="00433261"/>
    <w:rsid w:val="004334E8"/>
    <w:rsid w:val="00447B52"/>
    <w:rsid w:val="00451551"/>
    <w:rsid w:val="00452245"/>
    <w:rsid w:val="00452A1F"/>
    <w:rsid w:val="00453570"/>
    <w:rsid w:val="004572BD"/>
    <w:rsid w:val="0045785D"/>
    <w:rsid w:val="0046122C"/>
    <w:rsid w:val="00487435"/>
    <w:rsid w:val="004959C1"/>
    <w:rsid w:val="00496F46"/>
    <w:rsid w:val="004975D7"/>
    <w:rsid w:val="00497D19"/>
    <w:rsid w:val="004A0691"/>
    <w:rsid w:val="004A0721"/>
    <w:rsid w:val="004A5FC3"/>
    <w:rsid w:val="004B280F"/>
    <w:rsid w:val="004B56B6"/>
    <w:rsid w:val="004C0283"/>
    <w:rsid w:val="004C1A65"/>
    <w:rsid w:val="004C39D1"/>
    <w:rsid w:val="004C4213"/>
    <w:rsid w:val="004C4DA1"/>
    <w:rsid w:val="004D515B"/>
    <w:rsid w:val="004D5FF2"/>
    <w:rsid w:val="004D61FF"/>
    <w:rsid w:val="004D625E"/>
    <w:rsid w:val="004E22A9"/>
    <w:rsid w:val="004E40D5"/>
    <w:rsid w:val="004E4FA7"/>
    <w:rsid w:val="004F3570"/>
    <w:rsid w:val="00501A44"/>
    <w:rsid w:val="00506AA5"/>
    <w:rsid w:val="00506D19"/>
    <w:rsid w:val="00516188"/>
    <w:rsid w:val="00517925"/>
    <w:rsid w:val="00521031"/>
    <w:rsid w:val="00526FAB"/>
    <w:rsid w:val="00533B55"/>
    <w:rsid w:val="00540FD3"/>
    <w:rsid w:val="0054350A"/>
    <w:rsid w:val="00546CD5"/>
    <w:rsid w:val="00551769"/>
    <w:rsid w:val="00563763"/>
    <w:rsid w:val="00574D37"/>
    <w:rsid w:val="00587521"/>
    <w:rsid w:val="00591872"/>
    <w:rsid w:val="00592ED9"/>
    <w:rsid w:val="005945D5"/>
    <w:rsid w:val="005962A1"/>
    <w:rsid w:val="005A1BCA"/>
    <w:rsid w:val="005A2E76"/>
    <w:rsid w:val="005A6118"/>
    <w:rsid w:val="005B37FA"/>
    <w:rsid w:val="005C264B"/>
    <w:rsid w:val="005F25B2"/>
    <w:rsid w:val="00617684"/>
    <w:rsid w:val="00652B9D"/>
    <w:rsid w:val="00666935"/>
    <w:rsid w:val="006719C7"/>
    <w:rsid w:val="00672798"/>
    <w:rsid w:val="006747ED"/>
    <w:rsid w:val="0069331B"/>
    <w:rsid w:val="006C00E8"/>
    <w:rsid w:val="006C48F0"/>
    <w:rsid w:val="006D3AA6"/>
    <w:rsid w:val="006D571A"/>
    <w:rsid w:val="006E398F"/>
    <w:rsid w:val="006F3930"/>
    <w:rsid w:val="006F4450"/>
    <w:rsid w:val="007037C6"/>
    <w:rsid w:val="007340FD"/>
    <w:rsid w:val="00743182"/>
    <w:rsid w:val="007509D5"/>
    <w:rsid w:val="00754B62"/>
    <w:rsid w:val="00761089"/>
    <w:rsid w:val="00763BB1"/>
    <w:rsid w:val="00764D07"/>
    <w:rsid w:val="007704B9"/>
    <w:rsid w:val="00770EC6"/>
    <w:rsid w:val="00777320"/>
    <w:rsid w:val="0078363E"/>
    <w:rsid w:val="007A2909"/>
    <w:rsid w:val="007B0D11"/>
    <w:rsid w:val="007B161B"/>
    <w:rsid w:val="007C4280"/>
    <w:rsid w:val="007D5A48"/>
    <w:rsid w:val="007D6ED6"/>
    <w:rsid w:val="007D7B0C"/>
    <w:rsid w:val="007E6D4A"/>
    <w:rsid w:val="007E7337"/>
    <w:rsid w:val="00804270"/>
    <w:rsid w:val="00814963"/>
    <w:rsid w:val="008179B0"/>
    <w:rsid w:val="0082319A"/>
    <w:rsid w:val="0082683B"/>
    <w:rsid w:val="00835635"/>
    <w:rsid w:val="00841902"/>
    <w:rsid w:val="00844C3C"/>
    <w:rsid w:val="00847B03"/>
    <w:rsid w:val="0085369B"/>
    <w:rsid w:val="008606A0"/>
    <w:rsid w:val="008751C4"/>
    <w:rsid w:val="008800B5"/>
    <w:rsid w:val="00896BFC"/>
    <w:rsid w:val="008B07D1"/>
    <w:rsid w:val="008B0EDA"/>
    <w:rsid w:val="008B3AA9"/>
    <w:rsid w:val="008C62DF"/>
    <w:rsid w:val="008D0CCC"/>
    <w:rsid w:val="008D5802"/>
    <w:rsid w:val="008E483C"/>
    <w:rsid w:val="00926CC2"/>
    <w:rsid w:val="00934779"/>
    <w:rsid w:val="0094522A"/>
    <w:rsid w:val="00945B94"/>
    <w:rsid w:val="00950293"/>
    <w:rsid w:val="00951399"/>
    <w:rsid w:val="00955951"/>
    <w:rsid w:val="0096665C"/>
    <w:rsid w:val="0097348E"/>
    <w:rsid w:val="0098654C"/>
    <w:rsid w:val="0099286D"/>
    <w:rsid w:val="0099721B"/>
    <w:rsid w:val="009A3646"/>
    <w:rsid w:val="009B13B1"/>
    <w:rsid w:val="009B4E89"/>
    <w:rsid w:val="009B6B39"/>
    <w:rsid w:val="009C4F99"/>
    <w:rsid w:val="009D3D70"/>
    <w:rsid w:val="009E0D10"/>
    <w:rsid w:val="009F21F7"/>
    <w:rsid w:val="00A200D9"/>
    <w:rsid w:val="00A26BBC"/>
    <w:rsid w:val="00A324A4"/>
    <w:rsid w:val="00A44E49"/>
    <w:rsid w:val="00A50F91"/>
    <w:rsid w:val="00A5176E"/>
    <w:rsid w:val="00A672B0"/>
    <w:rsid w:val="00A71525"/>
    <w:rsid w:val="00A92301"/>
    <w:rsid w:val="00AA10FF"/>
    <w:rsid w:val="00AA6988"/>
    <w:rsid w:val="00AB16FF"/>
    <w:rsid w:val="00AB3212"/>
    <w:rsid w:val="00AC47C7"/>
    <w:rsid w:val="00AC791D"/>
    <w:rsid w:val="00AE24FC"/>
    <w:rsid w:val="00AE3B18"/>
    <w:rsid w:val="00AE6EFC"/>
    <w:rsid w:val="00AF03F2"/>
    <w:rsid w:val="00AF186E"/>
    <w:rsid w:val="00B01AB4"/>
    <w:rsid w:val="00B04B9C"/>
    <w:rsid w:val="00B071E1"/>
    <w:rsid w:val="00B11E24"/>
    <w:rsid w:val="00B556E3"/>
    <w:rsid w:val="00B65BFD"/>
    <w:rsid w:val="00B74E81"/>
    <w:rsid w:val="00B86B5F"/>
    <w:rsid w:val="00B953F4"/>
    <w:rsid w:val="00BA7A67"/>
    <w:rsid w:val="00BB158F"/>
    <w:rsid w:val="00BD1938"/>
    <w:rsid w:val="00C00485"/>
    <w:rsid w:val="00C06D13"/>
    <w:rsid w:val="00C20C9C"/>
    <w:rsid w:val="00C35ED9"/>
    <w:rsid w:val="00C378E1"/>
    <w:rsid w:val="00C440C9"/>
    <w:rsid w:val="00C47B4F"/>
    <w:rsid w:val="00C52233"/>
    <w:rsid w:val="00C55C45"/>
    <w:rsid w:val="00C63ABE"/>
    <w:rsid w:val="00C72822"/>
    <w:rsid w:val="00C72A5C"/>
    <w:rsid w:val="00C76430"/>
    <w:rsid w:val="00C76515"/>
    <w:rsid w:val="00C85CAD"/>
    <w:rsid w:val="00C86785"/>
    <w:rsid w:val="00C97BE5"/>
    <w:rsid w:val="00CB1B48"/>
    <w:rsid w:val="00CB31BC"/>
    <w:rsid w:val="00CB4BA9"/>
    <w:rsid w:val="00CB5770"/>
    <w:rsid w:val="00CD09FC"/>
    <w:rsid w:val="00CD5576"/>
    <w:rsid w:val="00CE3A2D"/>
    <w:rsid w:val="00CF5D73"/>
    <w:rsid w:val="00D04AC6"/>
    <w:rsid w:val="00D05A55"/>
    <w:rsid w:val="00D20D09"/>
    <w:rsid w:val="00D270B0"/>
    <w:rsid w:val="00D37150"/>
    <w:rsid w:val="00D468B7"/>
    <w:rsid w:val="00D52FEF"/>
    <w:rsid w:val="00D53AAE"/>
    <w:rsid w:val="00D54865"/>
    <w:rsid w:val="00D664FD"/>
    <w:rsid w:val="00D74D34"/>
    <w:rsid w:val="00D769DC"/>
    <w:rsid w:val="00D8380E"/>
    <w:rsid w:val="00D943E2"/>
    <w:rsid w:val="00D9483E"/>
    <w:rsid w:val="00DA1E34"/>
    <w:rsid w:val="00DB16F7"/>
    <w:rsid w:val="00DB2A90"/>
    <w:rsid w:val="00DC0056"/>
    <w:rsid w:val="00DD4BE5"/>
    <w:rsid w:val="00DF3569"/>
    <w:rsid w:val="00E2445A"/>
    <w:rsid w:val="00E25D3F"/>
    <w:rsid w:val="00E2778D"/>
    <w:rsid w:val="00E27A38"/>
    <w:rsid w:val="00E455B5"/>
    <w:rsid w:val="00E53AAB"/>
    <w:rsid w:val="00E5779C"/>
    <w:rsid w:val="00E71B7A"/>
    <w:rsid w:val="00E80877"/>
    <w:rsid w:val="00E8342E"/>
    <w:rsid w:val="00E90FC9"/>
    <w:rsid w:val="00E944B8"/>
    <w:rsid w:val="00E95BFA"/>
    <w:rsid w:val="00EC17EE"/>
    <w:rsid w:val="00EC3DAE"/>
    <w:rsid w:val="00EC639A"/>
    <w:rsid w:val="00ED6294"/>
    <w:rsid w:val="00EF452B"/>
    <w:rsid w:val="00EF609F"/>
    <w:rsid w:val="00F01F5A"/>
    <w:rsid w:val="00F07E29"/>
    <w:rsid w:val="00F230E3"/>
    <w:rsid w:val="00F2561A"/>
    <w:rsid w:val="00F27B0A"/>
    <w:rsid w:val="00F50391"/>
    <w:rsid w:val="00F53C43"/>
    <w:rsid w:val="00F565B4"/>
    <w:rsid w:val="00F61E0B"/>
    <w:rsid w:val="00F742FE"/>
    <w:rsid w:val="00F75A37"/>
    <w:rsid w:val="00F84D9B"/>
    <w:rsid w:val="00F91496"/>
    <w:rsid w:val="00F958F3"/>
    <w:rsid w:val="00FA049A"/>
    <w:rsid w:val="00FB24B5"/>
    <w:rsid w:val="00FB5C4E"/>
    <w:rsid w:val="00FD2268"/>
    <w:rsid w:val="00FD44D1"/>
    <w:rsid w:val="00FD6D8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ACF4"/>
  <w15:chartTrackingRefBased/>
  <w15:docId w15:val="{A7636F9D-C190-4AE6-A259-55AE2FC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B57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17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769"/>
    <w:rPr>
      <w:color w:val="954F72" w:themeColor="followedHyperlink"/>
      <w:u w:val="single"/>
    </w:rPr>
  </w:style>
  <w:style w:type="paragraph" w:customStyle="1" w:styleId="clauses">
    <w:name w:val="clauses"/>
    <w:basedOn w:val="ListNumber"/>
    <w:rsid w:val="00D769DC"/>
    <w:pPr>
      <w:numPr>
        <w:numId w:val="0"/>
      </w:numPr>
      <w:spacing w:after="240"/>
      <w:ind w:left="709" w:hanging="709"/>
      <w:contextualSpacing w:val="0"/>
      <w:jc w:val="both"/>
    </w:pPr>
    <w:rPr>
      <w:rFonts w:ascii="Arial" w:hAnsi="Arial" w:cs="Arial"/>
      <w:sz w:val="22"/>
      <w:szCs w:val="22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D769DC"/>
    <w:pPr>
      <w:numPr>
        <w:numId w:val="1"/>
      </w:numPr>
      <w:ind w:left="360" w:hanging="360"/>
      <w:contextualSpacing/>
    </w:pPr>
  </w:style>
  <w:style w:type="character" w:styleId="Strong">
    <w:name w:val="Strong"/>
    <w:basedOn w:val="DefaultParagraphFont"/>
    <w:uiPriority w:val="22"/>
    <w:qFormat/>
    <w:rsid w:val="00BD19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7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844C3C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111D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1D60"/>
  </w:style>
  <w:style w:type="character" w:customStyle="1" w:styleId="CommentTextChar">
    <w:name w:val="Comment Text Char"/>
    <w:basedOn w:val="DefaultParagraphFont"/>
    <w:link w:val="CommentText"/>
    <w:rsid w:val="00111D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D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261"/>
    <w:rPr>
      <w:color w:val="605E5C"/>
      <w:shd w:val="clear" w:color="auto" w:fill="E1DFDD"/>
    </w:rPr>
  </w:style>
  <w:style w:type="paragraph" w:customStyle="1" w:styleId="SchemeTitleUC">
    <w:name w:val="SchemeTitleUC"/>
    <w:basedOn w:val="Normal"/>
    <w:next w:val="SchemeTitleLC"/>
    <w:rsid w:val="00C97BE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after="240"/>
      <w:jc w:val="center"/>
    </w:pPr>
    <w:rPr>
      <w:b/>
      <w:caps/>
      <w:sz w:val="24"/>
      <w:lang w:eastAsia="en-GB"/>
    </w:rPr>
  </w:style>
  <w:style w:type="paragraph" w:customStyle="1" w:styleId="SchemeTitleLC">
    <w:name w:val="SchemeTitleLC"/>
    <w:basedOn w:val="Normal"/>
    <w:rsid w:val="00C97BE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after="240"/>
      <w:jc w:val="center"/>
    </w:pPr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haritycommission.gov.uk/schemes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8" ma:contentTypeDescription="Create a new document." ma:contentTypeScope="" ma:versionID="9cd29ca88abac05a0c4bf1b4fed1e8dc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06be1921ac2af47cd205ccdec9bb9a01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0A7ED-03CA-4E50-BAEF-7D7C2399C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BF501-C59D-46F6-A5D3-DC0F6AD0EE35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customXml/itemProps3.xml><?xml version="1.0" encoding="utf-8"?>
<ds:datastoreItem xmlns:ds="http://schemas.openxmlformats.org/officeDocument/2006/customXml" ds:itemID="{D6DE8A16-EFB1-4239-97DA-7007FC0FA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1154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Charity Commission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Jones</dc:creator>
  <cp:keywords/>
  <dc:description/>
  <cp:lastModifiedBy>Caroline Thompson</cp:lastModifiedBy>
  <cp:revision>5</cp:revision>
  <dcterms:created xsi:type="dcterms:W3CDTF">2026-02-14T10:15:00Z</dcterms:created>
  <dcterms:modified xsi:type="dcterms:W3CDTF">2026-02-16T10:03:00Z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MediaServiceImageTags">
    <vt:lpwstr/>
  </property>
</Properties>
</file>